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51BB" w14:textId="0CAB703E" w:rsidR="00EF1C10" w:rsidRDefault="00EF1C10" w:rsidP="00F66A33">
      <w:pPr>
        <w:pStyle w:val="Legenda"/>
        <w:rPr>
          <w:sz w:val="18"/>
        </w:rPr>
      </w:pPr>
    </w:p>
    <w:p w14:paraId="6A6B6E90" w14:textId="77777777" w:rsidR="00EF1C10" w:rsidRDefault="00EF1C10" w:rsidP="00F66A33">
      <w:pPr>
        <w:pStyle w:val="Legenda"/>
        <w:rPr>
          <w:sz w:val="18"/>
        </w:rPr>
      </w:pPr>
    </w:p>
    <w:p w14:paraId="6D85B22B" w14:textId="573D1E86" w:rsidR="00F66A33" w:rsidRDefault="00F66A33" w:rsidP="009E6086">
      <w:pPr>
        <w:pStyle w:val="Legenda"/>
        <w:ind w:right="-1"/>
        <w:jc w:val="center"/>
      </w:pPr>
      <w:r>
        <w:t>UNIVERSIDADE FEDERAL DE PERNAMBUCO</w:t>
      </w:r>
    </w:p>
    <w:p w14:paraId="5EBCE78F" w14:textId="37FB6D62" w:rsidR="009E6086" w:rsidRDefault="009E6086" w:rsidP="009E6086">
      <w:pPr>
        <w:jc w:val="center"/>
        <w:rPr>
          <w:b/>
          <w:sz w:val="22"/>
        </w:rPr>
      </w:pPr>
      <w:r w:rsidRPr="009E6086">
        <w:rPr>
          <w:b/>
          <w:sz w:val="22"/>
        </w:rPr>
        <w:t>PRÓ-REITORIA DE PÓS-GRADUAÇÃO</w:t>
      </w:r>
    </w:p>
    <w:p w14:paraId="27981DD9" w14:textId="77777777" w:rsidR="009E6086" w:rsidRPr="009E6086" w:rsidRDefault="009E6086" w:rsidP="009E6086">
      <w:pPr>
        <w:jc w:val="center"/>
        <w:rPr>
          <w:b/>
          <w:sz w:val="22"/>
        </w:rPr>
      </w:pPr>
    </w:p>
    <w:p w14:paraId="3D10FDDA" w14:textId="6C0589E7" w:rsidR="00F66A33" w:rsidRDefault="003D7A8F" w:rsidP="009E6086">
      <w:pPr>
        <w:pStyle w:val="Ttulo2"/>
        <w:ind w:right="-1"/>
      </w:pPr>
      <w:r>
        <w:t>RELATÓRIO DE VIAGEM</w:t>
      </w:r>
    </w:p>
    <w:p w14:paraId="4FE77321" w14:textId="52B51EB6" w:rsidR="00F66A33" w:rsidRDefault="00F66A33" w:rsidP="00F66A33">
      <w:pPr>
        <w:ind w:left="5664"/>
      </w:pPr>
    </w:p>
    <w:p w14:paraId="096811E0" w14:textId="7882651C" w:rsidR="00A94CCA" w:rsidRDefault="00A94CCA" w:rsidP="00F66A33">
      <w:pPr>
        <w:ind w:left="5664"/>
      </w:pPr>
    </w:p>
    <w:p w14:paraId="7D389825" w14:textId="6141C533" w:rsidR="00F66A33" w:rsidRPr="00A94CCA" w:rsidRDefault="003D7A8F" w:rsidP="00F66A3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>-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 xml:space="preserve">DADOS DO </w:t>
      </w:r>
      <w:r w:rsidR="009E6086">
        <w:rPr>
          <w:rFonts w:ascii="Arial" w:hAnsi="Arial" w:cs="Arial"/>
        </w:rPr>
        <w:t>CONTEMPLADO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551"/>
      </w:tblGrid>
      <w:tr w:rsidR="00A94CCA" w:rsidRPr="00A94CCA" w14:paraId="07FC7EBD" w14:textId="61A2EEFC" w:rsidTr="00A94CCA">
        <w:tc>
          <w:tcPr>
            <w:tcW w:w="7797" w:type="dxa"/>
            <w:tcBorders>
              <w:right w:val="single" w:sz="4" w:space="0" w:color="auto"/>
            </w:tcBorders>
          </w:tcPr>
          <w:p w14:paraId="224350E0" w14:textId="4366453D" w:rsidR="00A94CCA" w:rsidRPr="00A94CCA" w:rsidRDefault="00A94CCA" w:rsidP="00F66A33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COMPLETO:</w:t>
            </w:r>
          </w:p>
          <w:p w14:paraId="59E6D815" w14:textId="45F41ED0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573BE" w14:textId="4E309663" w:rsidR="00A94CCA" w:rsidRPr="00A94CCA" w:rsidRDefault="008A7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2B722F9" w14:textId="77777777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</w:tr>
    </w:tbl>
    <w:p w14:paraId="632F1CD2" w14:textId="1CCE27A8" w:rsidR="00F66A33" w:rsidRDefault="00F66A33" w:rsidP="00F66A33">
      <w:pPr>
        <w:rPr>
          <w:sz w:val="16"/>
        </w:rPr>
      </w:pPr>
    </w:p>
    <w:p w14:paraId="2BD41ADE" w14:textId="1F9A5424" w:rsidR="00A94CCA" w:rsidRPr="00C04543" w:rsidRDefault="003D7A8F" w:rsidP="00C0454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IDENTIFICAÇÃO DO AFASTAMENTO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D7A8F" w:rsidRPr="00A94CCA" w14:paraId="1BE20F31" w14:textId="45A00361" w:rsidTr="003D7A8F">
        <w:tc>
          <w:tcPr>
            <w:tcW w:w="5174" w:type="dxa"/>
            <w:tcBorders>
              <w:right w:val="single" w:sz="4" w:space="0" w:color="auto"/>
            </w:tcBorders>
          </w:tcPr>
          <w:p w14:paraId="7847208A" w14:textId="36712483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SAÍDA:</w:t>
            </w:r>
          </w:p>
          <w:p w14:paraId="5BB85740" w14:textId="77777777" w:rsidR="003D7A8F" w:rsidRPr="00A94CCA" w:rsidRDefault="003D7A8F" w:rsidP="008C5F04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26AE73DC" w14:textId="5A24584B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CHEGADA:</w:t>
            </w:r>
          </w:p>
        </w:tc>
      </w:tr>
      <w:tr w:rsidR="003D7A8F" w:rsidRPr="00A94CCA" w14:paraId="7630FFC3" w14:textId="77777777" w:rsidTr="003D7A8F">
        <w:tc>
          <w:tcPr>
            <w:tcW w:w="5174" w:type="dxa"/>
            <w:tcBorders>
              <w:right w:val="single" w:sz="4" w:space="0" w:color="auto"/>
            </w:tcBorders>
          </w:tcPr>
          <w:p w14:paraId="067CE0D3" w14:textId="2A9AD939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IDA: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714F31F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VOLTA:</w:t>
            </w:r>
          </w:p>
          <w:p w14:paraId="7FC9A7A2" w14:textId="47BC1F98" w:rsidR="003D7A8F" w:rsidRDefault="003D7A8F" w:rsidP="008C5F04">
            <w:pPr>
              <w:rPr>
                <w:rFonts w:ascii="Arial" w:hAnsi="Arial" w:cs="Arial"/>
              </w:rPr>
            </w:pPr>
          </w:p>
        </w:tc>
      </w:tr>
      <w:tr w:rsidR="003D7A8F" w:rsidRPr="00A94CCA" w14:paraId="3CAAA316" w14:textId="77777777" w:rsidTr="00C13135">
        <w:tc>
          <w:tcPr>
            <w:tcW w:w="10348" w:type="dxa"/>
            <w:gridSpan w:val="2"/>
          </w:tcPr>
          <w:p w14:paraId="74963236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OUTROS PERCURSOS:</w:t>
            </w:r>
          </w:p>
          <w:p w14:paraId="05CDA11E" w14:textId="0B206382" w:rsidR="003D7A8F" w:rsidRDefault="003D7A8F" w:rsidP="008C5F04">
            <w:pPr>
              <w:rPr>
                <w:rFonts w:ascii="Arial" w:hAnsi="Arial" w:cs="Arial"/>
              </w:rPr>
            </w:pPr>
          </w:p>
        </w:tc>
      </w:tr>
    </w:tbl>
    <w:p w14:paraId="3A315B88" w14:textId="12913EB6" w:rsidR="00A94CCA" w:rsidRDefault="00A94CCA" w:rsidP="00F66A33">
      <w:pPr>
        <w:rPr>
          <w:sz w:val="16"/>
        </w:rPr>
      </w:pPr>
    </w:p>
    <w:p w14:paraId="691F8F7A" w14:textId="77777777" w:rsidR="00A94CCA" w:rsidRDefault="00A94CCA" w:rsidP="00F66A33">
      <w:pPr>
        <w:rPr>
          <w:sz w:val="16"/>
        </w:rPr>
      </w:pPr>
    </w:p>
    <w:p w14:paraId="465749CA" w14:textId="77777777" w:rsidR="00F66A33" w:rsidRDefault="00F66A33" w:rsidP="00F66A33">
      <w:pPr>
        <w:ind w:left="-426"/>
        <w:rPr>
          <w:sz w:val="16"/>
        </w:rPr>
      </w:pPr>
    </w:p>
    <w:p w14:paraId="08E96D90" w14:textId="404E2485" w:rsidR="002F2352" w:rsidRPr="003D7A8F" w:rsidRDefault="008A76E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430F" w:rsidRPr="004164A6">
        <w:rPr>
          <w:rFonts w:ascii="Arial" w:hAnsi="Arial" w:cs="Arial"/>
        </w:rPr>
        <w:t xml:space="preserve"> </w:t>
      </w:r>
      <w:r w:rsidR="003D7A8F">
        <w:rPr>
          <w:rFonts w:ascii="Arial" w:hAnsi="Arial" w:cs="Arial"/>
        </w:rPr>
        <w:t>–</w:t>
      </w:r>
      <w:r w:rsidR="005D430F" w:rsidRPr="004164A6">
        <w:rPr>
          <w:rFonts w:ascii="Arial" w:hAnsi="Arial" w:cs="Arial"/>
        </w:rPr>
        <w:t xml:space="preserve"> </w:t>
      </w:r>
      <w:r w:rsidR="003D7A8F">
        <w:rPr>
          <w:rFonts w:ascii="Arial" w:hAnsi="Arial" w:cs="Arial"/>
        </w:rPr>
        <w:t>DESCRIÇÃO SUCINTA DA VIAGEM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39"/>
        <w:gridCol w:w="5407"/>
      </w:tblGrid>
      <w:tr w:rsidR="003D7A8F" w:rsidRPr="004164A6" w14:paraId="16E0984B" w14:textId="054A4856" w:rsidTr="003D7A8F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40B9117C" w14:textId="1A445EE6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FEC8" w14:textId="7F3A7328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vAlign w:val="center"/>
          </w:tcPr>
          <w:p w14:paraId="0DC5D187" w14:textId="625EE5EA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DESEMPENHADAS</w:t>
            </w:r>
          </w:p>
        </w:tc>
      </w:tr>
      <w:tr w:rsidR="003D7A8F" w:rsidRPr="004164A6" w14:paraId="18A7B490" w14:textId="2AD03EDE" w:rsidTr="003D7A8F">
        <w:tc>
          <w:tcPr>
            <w:tcW w:w="1702" w:type="dxa"/>
            <w:tcBorders>
              <w:right w:val="single" w:sz="4" w:space="0" w:color="auto"/>
            </w:tcBorders>
          </w:tcPr>
          <w:p w14:paraId="029491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732AED70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12088EF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6F82A974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6C5939D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360DA06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43CECC5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F4B4B4F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7C5819E9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AE6F4C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9488CB8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482FC912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3466807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B5BE8B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FFC96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34947B97" w14:textId="2405DA5D" w:rsidTr="003D7A8F">
        <w:tc>
          <w:tcPr>
            <w:tcW w:w="1702" w:type="dxa"/>
            <w:tcBorders>
              <w:right w:val="single" w:sz="4" w:space="0" w:color="auto"/>
            </w:tcBorders>
          </w:tcPr>
          <w:p w14:paraId="615C7F8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22A10B1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F96DC9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2400B5EC" w14:textId="3E4C34DD" w:rsidTr="003D7A8F">
        <w:tc>
          <w:tcPr>
            <w:tcW w:w="1702" w:type="dxa"/>
            <w:tcBorders>
              <w:right w:val="single" w:sz="4" w:space="0" w:color="auto"/>
            </w:tcBorders>
          </w:tcPr>
          <w:p w14:paraId="37E69577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38F996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C94DAE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048C0531" w14:textId="0C2F1021" w:rsidTr="003D7A8F">
        <w:tc>
          <w:tcPr>
            <w:tcW w:w="1702" w:type="dxa"/>
            <w:tcBorders>
              <w:right w:val="single" w:sz="4" w:space="0" w:color="auto"/>
            </w:tcBorders>
          </w:tcPr>
          <w:p w14:paraId="7584D92A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65A84406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048A850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65A5FAD" w14:textId="20C674B7" w:rsidTr="003D7A8F">
        <w:tc>
          <w:tcPr>
            <w:tcW w:w="1702" w:type="dxa"/>
            <w:tcBorders>
              <w:right w:val="single" w:sz="4" w:space="0" w:color="auto"/>
            </w:tcBorders>
          </w:tcPr>
          <w:p w14:paraId="28245EE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0A1969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78785124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24151E75" w14:textId="081B4F4C" w:rsidR="00F66A33" w:rsidRDefault="00F66A33" w:rsidP="00F66A33">
      <w:pPr>
        <w:jc w:val="both"/>
        <w:rPr>
          <w:sz w:val="16"/>
        </w:rPr>
      </w:pPr>
    </w:p>
    <w:p w14:paraId="015AB753" w14:textId="77777777" w:rsidR="00D20319" w:rsidRPr="00D20319" w:rsidRDefault="00D20319" w:rsidP="00D20319">
      <w:pPr>
        <w:ind w:left="-709" w:firstLine="709"/>
        <w:jc w:val="both"/>
        <w:rPr>
          <w:rFonts w:ascii="Arial" w:hAnsi="Arial" w:cs="Arial"/>
        </w:rPr>
      </w:pPr>
    </w:p>
    <w:p w14:paraId="33FAA6D2" w14:textId="437E4D12" w:rsidR="004069F7" w:rsidRPr="00C04543" w:rsidRDefault="008A76EF" w:rsidP="003D7A8F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D430F" w:rsidRPr="00C04543">
        <w:rPr>
          <w:rFonts w:ascii="Arial" w:hAnsi="Arial" w:cs="Arial"/>
          <w:b/>
        </w:rPr>
        <w:t xml:space="preserve"> </w:t>
      </w:r>
      <w:r w:rsidR="00D1000F" w:rsidRPr="00C04543">
        <w:rPr>
          <w:rFonts w:ascii="Arial" w:hAnsi="Arial" w:cs="Arial"/>
          <w:b/>
        </w:rPr>
        <w:t>–</w:t>
      </w:r>
      <w:r w:rsidR="005D430F" w:rsidRPr="00C045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Resultados Alcançados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069F7" w:rsidRPr="00C04543" w14:paraId="346E0694" w14:textId="77777777" w:rsidTr="008A76EF">
        <w:trPr>
          <w:trHeight w:val="2062"/>
        </w:trPr>
        <w:tc>
          <w:tcPr>
            <w:tcW w:w="10348" w:type="dxa"/>
            <w:shd w:val="clear" w:color="auto" w:fill="auto"/>
            <w:vAlign w:val="center"/>
          </w:tcPr>
          <w:p w14:paraId="3DCE2892" w14:textId="23650BB6" w:rsidR="004069F7" w:rsidRPr="00C04543" w:rsidRDefault="004069F7" w:rsidP="004069F7">
            <w:pPr>
              <w:rPr>
                <w:rFonts w:ascii="Arial" w:hAnsi="Arial" w:cs="Arial"/>
              </w:rPr>
            </w:pPr>
          </w:p>
          <w:p w14:paraId="075DCC29" w14:textId="014EBBB5" w:rsidR="00C04543" w:rsidRPr="00C04543" w:rsidRDefault="00C04543" w:rsidP="00C04543">
            <w:pPr>
              <w:rPr>
                <w:rFonts w:ascii="Arial" w:hAnsi="Arial" w:cs="Arial"/>
              </w:rPr>
            </w:pPr>
          </w:p>
        </w:tc>
      </w:tr>
    </w:tbl>
    <w:p w14:paraId="53CDC31B" w14:textId="43F51878" w:rsidR="00C26532" w:rsidRDefault="00F66A33" w:rsidP="004069F7">
      <w:pPr>
        <w:jc w:val="both"/>
      </w:pPr>
      <w:r>
        <w:t xml:space="preserve"> </w:t>
      </w:r>
    </w:p>
    <w:p w14:paraId="2CB87B00" w14:textId="73FDAF30" w:rsidR="0001428F" w:rsidRPr="0001428F" w:rsidRDefault="0001428F" w:rsidP="0001428F">
      <w:pPr>
        <w:rPr>
          <w:rFonts w:ascii="Arial" w:hAnsi="Arial" w:cs="Arial"/>
          <w:b/>
          <w:bCs/>
        </w:rPr>
      </w:pPr>
      <w:r w:rsidRPr="0001428F">
        <w:rPr>
          <w:rFonts w:ascii="Arial" w:hAnsi="Arial" w:cs="Arial"/>
          <w:b/>
          <w:bCs/>
        </w:rPr>
        <w:t xml:space="preserve">Este relatório deverá ser assinado </w:t>
      </w:r>
      <w:r w:rsidR="008A76EF">
        <w:rPr>
          <w:rFonts w:ascii="Arial" w:hAnsi="Arial" w:cs="Arial"/>
          <w:b/>
          <w:bCs/>
        </w:rPr>
        <w:t>via gov.br</w:t>
      </w:r>
    </w:p>
    <w:sectPr w:rsidR="0001428F" w:rsidRPr="0001428F" w:rsidSect="009E6086">
      <w:pgSz w:w="11907" w:h="16840" w:code="9"/>
      <w:pgMar w:top="425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60ED"/>
    <w:multiLevelType w:val="hybridMultilevel"/>
    <w:tmpl w:val="B576E40E"/>
    <w:lvl w:ilvl="0" w:tplc="5C049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20EE"/>
    <w:multiLevelType w:val="hybridMultilevel"/>
    <w:tmpl w:val="0C4AEB68"/>
    <w:lvl w:ilvl="0" w:tplc="3FD43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8A8"/>
    <w:multiLevelType w:val="hybridMultilevel"/>
    <w:tmpl w:val="B30E96FA"/>
    <w:lvl w:ilvl="0" w:tplc="1E8EB5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2375">
    <w:abstractNumId w:val="1"/>
  </w:num>
  <w:num w:numId="2" w16cid:durableId="380132060">
    <w:abstractNumId w:val="0"/>
  </w:num>
  <w:num w:numId="3" w16cid:durableId="184084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A33"/>
    <w:rsid w:val="0001428F"/>
    <w:rsid w:val="000B1339"/>
    <w:rsid w:val="000D4309"/>
    <w:rsid w:val="0012134B"/>
    <w:rsid w:val="00152A7E"/>
    <w:rsid w:val="002F2352"/>
    <w:rsid w:val="003C2690"/>
    <w:rsid w:val="003D7A8F"/>
    <w:rsid w:val="004069F7"/>
    <w:rsid w:val="004164A6"/>
    <w:rsid w:val="0047646D"/>
    <w:rsid w:val="005D430F"/>
    <w:rsid w:val="005F6BB4"/>
    <w:rsid w:val="006A23D1"/>
    <w:rsid w:val="007D31D3"/>
    <w:rsid w:val="008A76EF"/>
    <w:rsid w:val="008F504A"/>
    <w:rsid w:val="00941FBB"/>
    <w:rsid w:val="00996F5A"/>
    <w:rsid w:val="009D3E2F"/>
    <w:rsid w:val="009E6086"/>
    <w:rsid w:val="00A549EA"/>
    <w:rsid w:val="00A94CCA"/>
    <w:rsid w:val="00B044D7"/>
    <w:rsid w:val="00B642E9"/>
    <w:rsid w:val="00BB7320"/>
    <w:rsid w:val="00BD2F68"/>
    <w:rsid w:val="00C04543"/>
    <w:rsid w:val="00C26532"/>
    <w:rsid w:val="00D1000F"/>
    <w:rsid w:val="00D20319"/>
    <w:rsid w:val="00D81B09"/>
    <w:rsid w:val="00EF1C10"/>
    <w:rsid w:val="00F57F2C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9765"/>
  <w15:docId w15:val="{F4167251-8466-472A-B2CE-4B985B2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  <w:style w:type="table" w:styleId="Tabelacomgrade">
    <w:name w:val="Table Grid"/>
    <w:basedOn w:val="Tabelanormal"/>
    <w:rsid w:val="004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94CC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4CCA"/>
    <w:rPr>
      <w:i/>
      <w:iCs/>
    </w:rPr>
  </w:style>
  <w:style w:type="paragraph" w:styleId="PargrafodaLista">
    <w:name w:val="List Paragraph"/>
    <w:basedOn w:val="Normal"/>
    <w:uiPriority w:val="34"/>
    <w:qFormat/>
    <w:rsid w:val="00D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UFPE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Marcos César de Aquino Soares</dc:creator>
  <cp:lastModifiedBy>Felipe José</cp:lastModifiedBy>
  <cp:revision>7</cp:revision>
  <cp:lastPrinted>2020-01-08T16:02:00Z</cp:lastPrinted>
  <dcterms:created xsi:type="dcterms:W3CDTF">2020-01-08T16:40:00Z</dcterms:created>
  <dcterms:modified xsi:type="dcterms:W3CDTF">2025-07-18T15:56:00Z</dcterms:modified>
</cp:coreProperties>
</file>